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W w:w="8364" w:type="dxa"/>
        <w:tblInd w:w="108" w:type="dxa"/>
        <w:tblLook w:val="04A0" w:firstRow="1" w:lastRow="0" w:firstColumn="1" w:lastColumn="0" w:noHBand="0" w:noVBand="1"/>
      </w:tblPr>
      <w:tblGrid>
        <w:gridCol w:w="1179"/>
        <w:gridCol w:w="1685"/>
        <w:gridCol w:w="5500"/>
      </w:tblGrid>
      <w:tr w:rsidR="000D3AAC" w:rsidRPr="00130CC5" w14:paraId="275C42BA" w14:textId="77777777" w:rsidTr="007B4230">
        <w:tc>
          <w:tcPr>
            <w:tcW w:w="0" w:type="auto"/>
          </w:tcPr>
          <w:p w14:paraId="4AF5B829" w14:textId="4162D025" w:rsidR="000D3AAC" w:rsidRPr="00130CC5" w:rsidRDefault="000D3AAC" w:rsidP="00AD345B">
            <w:pPr>
              <w:spacing w:line="360" w:lineRule="auto"/>
              <w:jc w:val="center"/>
              <w:rPr>
                <w:rFonts w:ascii="黑体" w:eastAsia="黑体" w:hAnsi="黑体" w:cs="Times New Roman"/>
                <w:sz w:val="22"/>
                <w:szCs w:val="24"/>
              </w:rPr>
            </w:pPr>
            <w:r w:rsidRPr="00130CC5">
              <w:rPr>
                <w:rFonts w:ascii="黑体" w:eastAsia="黑体" w:hAnsi="黑体" w:cs="Times New Roman" w:hint="eastAsia"/>
                <w:sz w:val="22"/>
                <w:szCs w:val="24"/>
              </w:rPr>
              <w:t>一级模块</w:t>
            </w:r>
          </w:p>
        </w:tc>
        <w:tc>
          <w:tcPr>
            <w:tcW w:w="1685" w:type="dxa"/>
          </w:tcPr>
          <w:p w14:paraId="4FA6E5A5" w14:textId="35C3A267" w:rsidR="000D3AAC" w:rsidRPr="00130CC5" w:rsidRDefault="000D3AAC" w:rsidP="00AD345B">
            <w:pPr>
              <w:spacing w:line="360" w:lineRule="auto"/>
              <w:jc w:val="center"/>
              <w:rPr>
                <w:rFonts w:ascii="黑体" w:eastAsia="黑体" w:hAnsi="黑体" w:cs="Times New Roman"/>
                <w:sz w:val="22"/>
                <w:szCs w:val="24"/>
              </w:rPr>
            </w:pPr>
            <w:r w:rsidRPr="00130CC5">
              <w:rPr>
                <w:rFonts w:ascii="黑体" w:eastAsia="黑体" w:hAnsi="黑体" w:cs="Times New Roman" w:hint="eastAsia"/>
                <w:sz w:val="22"/>
                <w:szCs w:val="24"/>
              </w:rPr>
              <w:t>二级模块</w:t>
            </w:r>
          </w:p>
        </w:tc>
        <w:tc>
          <w:tcPr>
            <w:tcW w:w="5500" w:type="dxa"/>
            <w:vAlign w:val="center"/>
          </w:tcPr>
          <w:p w14:paraId="50C4C23B" w14:textId="77777777" w:rsidR="000D3AAC" w:rsidRPr="00130CC5" w:rsidRDefault="000D3AAC" w:rsidP="00AD345B">
            <w:pPr>
              <w:spacing w:line="360" w:lineRule="auto"/>
              <w:jc w:val="center"/>
              <w:rPr>
                <w:rFonts w:ascii="黑体" w:eastAsia="黑体" w:hAnsi="黑体" w:cs="Times New Roman"/>
                <w:sz w:val="22"/>
                <w:szCs w:val="24"/>
              </w:rPr>
            </w:pPr>
            <w:r w:rsidRPr="00130CC5">
              <w:rPr>
                <w:rFonts w:ascii="黑体" w:eastAsia="黑体" w:hAnsi="黑体" w:cs="Times New Roman" w:hint="eastAsia"/>
                <w:sz w:val="22"/>
                <w:szCs w:val="24"/>
              </w:rPr>
              <w:t>功能描述</w:t>
            </w:r>
          </w:p>
        </w:tc>
      </w:tr>
      <w:tr w:rsidR="00940E92" w:rsidRPr="00130CC5" w14:paraId="0E641F58" w14:textId="77777777" w:rsidTr="007B4230">
        <w:tc>
          <w:tcPr>
            <w:tcW w:w="0" w:type="auto"/>
            <w:vMerge w:val="restart"/>
            <w:vAlign w:val="center"/>
          </w:tcPr>
          <w:p w14:paraId="1978A5A0" w14:textId="57BF9D21" w:rsidR="00940E92" w:rsidRPr="00130CC5" w:rsidRDefault="00940E92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认证受理</w:t>
            </w:r>
          </w:p>
        </w:tc>
        <w:tc>
          <w:tcPr>
            <w:tcW w:w="1685" w:type="dxa"/>
            <w:vAlign w:val="center"/>
          </w:tcPr>
          <w:p w14:paraId="4476AC9D" w14:textId="78894EE2" w:rsidR="00940E92" w:rsidRPr="00130CC5" w:rsidRDefault="00940E92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组织信息</w:t>
            </w:r>
          </w:p>
        </w:tc>
        <w:tc>
          <w:tcPr>
            <w:tcW w:w="5500" w:type="dxa"/>
          </w:tcPr>
          <w:p w14:paraId="17C8D370" w14:textId="1A99E886" w:rsidR="00940E92" w:rsidRPr="00130CC5" w:rsidRDefault="00940E92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组织新增编辑删除</w:t>
            </w:r>
          </w:p>
        </w:tc>
      </w:tr>
      <w:tr w:rsidR="00940E92" w:rsidRPr="00130CC5" w14:paraId="4270022B" w14:textId="77777777" w:rsidTr="007B4230">
        <w:tc>
          <w:tcPr>
            <w:tcW w:w="0" w:type="auto"/>
            <w:vMerge/>
            <w:vAlign w:val="center"/>
          </w:tcPr>
          <w:p w14:paraId="32133A87" w14:textId="77777777" w:rsidR="00940E92" w:rsidRPr="00130CC5" w:rsidRDefault="00940E92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26B9126E" w14:textId="2F8884AF" w:rsidR="00940E92" w:rsidRPr="00130CC5" w:rsidRDefault="00940E92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项目受理</w:t>
            </w:r>
          </w:p>
        </w:tc>
        <w:tc>
          <w:tcPr>
            <w:tcW w:w="5500" w:type="dxa"/>
          </w:tcPr>
          <w:p w14:paraId="2504C115" w14:textId="70572BCC" w:rsidR="00940E92" w:rsidRPr="00130CC5" w:rsidRDefault="00940E92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按项目类型不同填写信息不同，包括基本申请信息、产品单元、原材料供应商、检测设备、资质评审表、收费信息、认证项目通知书、审核文件包、体系人日确定表、审核方案策划及实施情况等。</w:t>
            </w:r>
          </w:p>
        </w:tc>
      </w:tr>
      <w:tr w:rsidR="00940E92" w:rsidRPr="00130CC5" w14:paraId="6DC88A26" w14:textId="77777777" w:rsidTr="007B4230">
        <w:tc>
          <w:tcPr>
            <w:tcW w:w="0" w:type="auto"/>
            <w:vMerge/>
            <w:vAlign w:val="center"/>
          </w:tcPr>
          <w:p w14:paraId="5E1006A8" w14:textId="77777777" w:rsidR="00940E92" w:rsidRPr="00130CC5" w:rsidRDefault="00940E92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27DC4F79" w14:textId="1041C471" w:rsidR="00940E92" w:rsidRPr="00130CC5" w:rsidRDefault="00940E92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证书信息变更审批</w:t>
            </w:r>
          </w:p>
        </w:tc>
        <w:tc>
          <w:tcPr>
            <w:tcW w:w="5500" w:type="dxa"/>
          </w:tcPr>
          <w:p w14:paraId="49E192C6" w14:textId="0237922D" w:rsidR="00940E92" w:rsidRPr="00130CC5" w:rsidRDefault="00940E92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证书信息变更申请，需走审批流程</w:t>
            </w:r>
          </w:p>
        </w:tc>
      </w:tr>
      <w:tr w:rsidR="00940E92" w:rsidRPr="00130CC5" w14:paraId="433142BF" w14:textId="77777777" w:rsidTr="007B4230">
        <w:tc>
          <w:tcPr>
            <w:tcW w:w="0" w:type="auto"/>
            <w:vMerge/>
            <w:vAlign w:val="center"/>
          </w:tcPr>
          <w:p w14:paraId="4168B3F0" w14:textId="77777777" w:rsidR="00940E92" w:rsidRPr="00130CC5" w:rsidRDefault="00940E92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68CBD9D3" w14:textId="741F3B56" w:rsidR="00940E92" w:rsidRPr="00130CC5" w:rsidRDefault="00940E92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认证项目通知书</w:t>
            </w:r>
          </w:p>
        </w:tc>
        <w:tc>
          <w:tcPr>
            <w:tcW w:w="5500" w:type="dxa"/>
          </w:tcPr>
          <w:p w14:paraId="6F70531C" w14:textId="5CBF95C1" w:rsidR="00940E92" w:rsidRPr="00130CC5" w:rsidRDefault="00940E92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下发的认证项目通知书，以及该组织历次任务明细、原材料供应商、邮寄记录、认证风险分级评价等。</w:t>
            </w:r>
          </w:p>
        </w:tc>
      </w:tr>
      <w:tr w:rsidR="00940E92" w:rsidRPr="00130CC5" w14:paraId="01B4BDA8" w14:textId="77777777" w:rsidTr="007B4230">
        <w:tc>
          <w:tcPr>
            <w:tcW w:w="0" w:type="auto"/>
            <w:vMerge/>
            <w:vAlign w:val="center"/>
          </w:tcPr>
          <w:p w14:paraId="6D4B8939" w14:textId="77777777" w:rsidR="00940E92" w:rsidRPr="00130CC5" w:rsidRDefault="00940E92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05DC4E91" w14:textId="1294278E" w:rsidR="00940E92" w:rsidRPr="00130CC5" w:rsidRDefault="00940E92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信息查询</w:t>
            </w:r>
          </w:p>
        </w:tc>
        <w:tc>
          <w:tcPr>
            <w:tcW w:w="5500" w:type="dxa"/>
          </w:tcPr>
          <w:p w14:paraId="6FBEB1B7" w14:textId="2C9FA764" w:rsidR="00940E92" w:rsidRPr="00130CC5" w:rsidRDefault="00940E92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未归还通知书、证书暂停恢复等</w:t>
            </w:r>
          </w:p>
        </w:tc>
      </w:tr>
      <w:tr w:rsidR="000D3AAC" w:rsidRPr="00130CC5" w14:paraId="0CEEFC61" w14:textId="77777777" w:rsidTr="007B4230">
        <w:tc>
          <w:tcPr>
            <w:tcW w:w="0" w:type="auto"/>
            <w:vMerge w:val="restart"/>
            <w:vAlign w:val="center"/>
          </w:tcPr>
          <w:p w14:paraId="7E218E23" w14:textId="2E48BD80" w:rsidR="000D3AAC" w:rsidRPr="00130CC5" w:rsidRDefault="00940E92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认证企业管理</w:t>
            </w:r>
          </w:p>
        </w:tc>
        <w:tc>
          <w:tcPr>
            <w:tcW w:w="1685" w:type="dxa"/>
            <w:vAlign w:val="center"/>
          </w:tcPr>
          <w:p w14:paraId="6856C721" w14:textId="7CBBE54B" w:rsidR="000D3AAC" w:rsidRPr="00130CC5" w:rsidRDefault="00797EF9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基本信息</w:t>
            </w:r>
          </w:p>
        </w:tc>
        <w:tc>
          <w:tcPr>
            <w:tcW w:w="5500" w:type="dxa"/>
          </w:tcPr>
          <w:p w14:paraId="642224E9" w14:textId="6F35AE37" w:rsidR="000D3AAC" w:rsidRPr="00130CC5" w:rsidRDefault="00797EF9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工厂编号、联系方式</w:t>
            </w:r>
          </w:p>
        </w:tc>
      </w:tr>
      <w:tr w:rsidR="000D3AAC" w:rsidRPr="00130CC5" w14:paraId="1CDFE9AF" w14:textId="77777777" w:rsidTr="007B4230">
        <w:tc>
          <w:tcPr>
            <w:tcW w:w="0" w:type="auto"/>
            <w:vMerge/>
            <w:vAlign w:val="center"/>
          </w:tcPr>
          <w:p w14:paraId="4754C0C6" w14:textId="77777777" w:rsidR="000D3AAC" w:rsidRPr="00130CC5" w:rsidRDefault="000D3AAC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197433DD" w14:textId="630D4A19" w:rsidR="000D3AAC" w:rsidRPr="00130CC5" w:rsidRDefault="00797EF9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提示信息</w:t>
            </w:r>
          </w:p>
        </w:tc>
        <w:tc>
          <w:tcPr>
            <w:tcW w:w="5500" w:type="dxa"/>
          </w:tcPr>
          <w:p w14:paraId="19F66726" w14:textId="7BCD82BD" w:rsidR="000D3AAC" w:rsidRPr="00130CC5" w:rsidRDefault="00797EF9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用以证书变更</w:t>
            </w:r>
            <w:r w:rsidR="0091595C"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、</w:t>
            </w: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项目申请</w:t>
            </w:r>
            <w:r w:rsidR="004B5F49"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、联系企业</w:t>
            </w: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时的提示信息</w:t>
            </w:r>
            <w:r w:rsidR="00F958CE"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、证书到期提醒</w:t>
            </w:r>
          </w:p>
        </w:tc>
      </w:tr>
      <w:tr w:rsidR="000D3AAC" w:rsidRPr="00130CC5" w14:paraId="73D78391" w14:textId="77777777" w:rsidTr="007B4230">
        <w:tc>
          <w:tcPr>
            <w:tcW w:w="0" w:type="auto"/>
            <w:vMerge/>
            <w:vAlign w:val="center"/>
          </w:tcPr>
          <w:p w14:paraId="55149FFC" w14:textId="77777777" w:rsidR="000D3AAC" w:rsidRPr="00130CC5" w:rsidRDefault="000D3AAC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134A7658" w14:textId="79F578BE" w:rsidR="000D3AAC" w:rsidRPr="00130CC5" w:rsidRDefault="00797EF9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信息记录</w:t>
            </w:r>
          </w:p>
        </w:tc>
        <w:tc>
          <w:tcPr>
            <w:tcW w:w="5500" w:type="dxa"/>
          </w:tcPr>
          <w:p w14:paraId="2AAAC1BF" w14:textId="5B4BD2D0" w:rsidR="000D3AAC" w:rsidRPr="00130CC5" w:rsidRDefault="00797EF9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邮寄记录、认证风险分级评价记录</w:t>
            </w:r>
            <w:r w:rsidR="00C46D92"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、组织信息变更记录</w:t>
            </w:r>
          </w:p>
        </w:tc>
      </w:tr>
      <w:tr w:rsidR="008F452E" w:rsidRPr="00130CC5" w14:paraId="5B85DD33" w14:textId="77777777" w:rsidTr="007B4230">
        <w:tc>
          <w:tcPr>
            <w:tcW w:w="0" w:type="auto"/>
            <w:vMerge w:val="restart"/>
            <w:vAlign w:val="center"/>
          </w:tcPr>
          <w:p w14:paraId="2DDF40F2" w14:textId="5739801D" w:rsidR="008F452E" w:rsidRPr="00130CC5" w:rsidRDefault="008F452E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审核策划</w:t>
            </w:r>
          </w:p>
        </w:tc>
        <w:tc>
          <w:tcPr>
            <w:tcW w:w="1685" w:type="dxa"/>
            <w:vAlign w:val="center"/>
          </w:tcPr>
          <w:p w14:paraId="68CB53B6" w14:textId="7B3BE6BA" w:rsidR="008F452E" w:rsidRPr="00130CC5" w:rsidRDefault="008F452E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联系企业</w:t>
            </w:r>
          </w:p>
        </w:tc>
        <w:tc>
          <w:tcPr>
            <w:tcW w:w="5500" w:type="dxa"/>
          </w:tcPr>
          <w:p w14:paraId="40DC390F" w14:textId="7A5F814F" w:rsidR="008F452E" w:rsidRPr="00130CC5" w:rsidRDefault="008F452E" w:rsidP="00AD345B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联系受审方（企业明细缺组长审核，</w:t>
            </w:r>
            <w:proofErr w:type="gramStart"/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人日数</w:t>
            </w:r>
            <w:proofErr w:type="gramEnd"/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有误）</w:t>
            </w:r>
          </w:p>
        </w:tc>
      </w:tr>
      <w:tr w:rsidR="008F452E" w:rsidRPr="00130CC5" w14:paraId="33D8E98B" w14:textId="77777777" w:rsidTr="007B4230">
        <w:tc>
          <w:tcPr>
            <w:tcW w:w="0" w:type="auto"/>
            <w:vMerge/>
          </w:tcPr>
          <w:p w14:paraId="3983C4D2" w14:textId="77777777" w:rsidR="008F452E" w:rsidRPr="00130CC5" w:rsidRDefault="008F452E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0F227738" w14:textId="25D3D29A" w:rsidR="008F452E" w:rsidRPr="00130CC5" w:rsidRDefault="008F452E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审核派差</w:t>
            </w:r>
          </w:p>
        </w:tc>
        <w:tc>
          <w:tcPr>
            <w:tcW w:w="5500" w:type="dxa"/>
          </w:tcPr>
          <w:p w14:paraId="38446B66" w14:textId="0AFFA9C4" w:rsidR="008F452E" w:rsidRPr="00130CC5" w:rsidRDefault="008F452E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添加编辑删除月计划，分为监督计划、初次/扩大企业、推后企业以及一些备注等一些查询功能。根据项目书(可显示任务状态</w:t>
            </w:r>
            <w:r w:rsidRPr="00130CC5">
              <w:rPr>
                <w:rFonts w:asciiTheme="minorEastAsia" w:hAnsiTheme="minorEastAsia" w:cs="Times New Roman"/>
                <w:sz w:val="22"/>
                <w:szCs w:val="24"/>
              </w:rPr>
              <w:t>)</w:t>
            </w: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设定审核人员，执行任务下达。</w:t>
            </w:r>
          </w:p>
        </w:tc>
      </w:tr>
      <w:tr w:rsidR="008F452E" w:rsidRPr="00130CC5" w14:paraId="79C0C731" w14:textId="77777777" w:rsidTr="007B4230">
        <w:tc>
          <w:tcPr>
            <w:tcW w:w="0" w:type="auto"/>
            <w:vMerge/>
          </w:tcPr>
          <w:p w14:paraId="16EFDC16" w14:textId="77777777" w:rsidR="008F452E" w:rsidRPr="00130CC5" w:rsidRDefault="008F452E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0ADAFDE7" w14:textId="6158613C" w:rsidR="008F452E" w:rsidRPr="00130CC5" w:rsidRDefault="008F452E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制作项目书</w:t>
            </w:r>
          </w:p>
        </w:tc>
        <w:tc>
          <w:tcPr>
            <w:tcW w:w="5500" w:type="dxa"/>
          </w:tcPr>
          <w:p w14:paraId="0E4B4C74" w14:textId="23C0E2C8" w:rsidR="008F452E" w:rsidRPr="00130CC5" w:rsidRDefault="008F452E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根据派差计划制作项目书（可查看该次任务及历史任务明细）</w:t>
            </w:r>
          </w:p>
        </w:tc>
      </w:tr>
      <w:tr w:rsidR="008F452E" w:rsidRPr="00130CC5" w14:paraId="2FF61BB9" w14:textId="77777777" w:rsidTr="007B4230">
        <w:tc>
          <w:tcPr>
            <w:tcW w:w="0" w:type="auto"/>
            <w:vMerge/>
          </w:tcPr>
          <w:p w14:paraId="6BE33CEF" w14:textId="77777777" w:rsidR="008F452E" w:rsidRPr="00130CC5" w:rsidRDefault="008F452E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07A59A8F" w14:textId="7A434092" w:rsidR="008F452E" w:rsidRPr="00130CC5" w:rsidRDefault="008F452E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其它信息</w:t>
            </w:r>
          </w:p>
        </w:tc>
        <w:tc>
          <w:tcPr>
            <w:tcW w:w="5500" w:type="dxa"/>
          </w:tcPr>
          <w:p w14:paraId="77270BA1" w14:textId="776B7418" w:rsidR="008F452E" w:rsidRPr="00130CC5" w:rsidRDefault="008F452E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首发证、月审核计划、审核任务以及联系记录查询</w:t>
            </w:r>
          </w:p>
        </w:tc>
      </w:tr>
      <w:tr w:rsidR="000D3AAC" w:rsidRPr="00130CC5" w14:paraId="013092BC" w14:textId="77777777" w:rsidTr="007B4230">
        <w:tc>
          <w:tcPr>
            <w:tcW w:w="0" w:type="auto"/>
            <w:vMerge w:val="restart"/>
            <w:vAlign w:val="center"/>
          </w:tcPr>
          <w:p w14:paraId="238449E5" w14:textId="0F4B6E04" w:rsidR="000D3AAC" w:rsidRPr="00130CC5" w:rsidRDefault="008F452E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认证决定</w:t>
            </w:r>
          </w:p>
        </w:tc>
        <w:tc>
          <w:tcPr>
            <w:tcW w:w="1685" w:type="dxa"/>
            <w:vAlign w:val="center"/>
          </w:tcPr>
          <w:p w14:paraId="2513AC36" w14:textId="63E40457" w:rsidR="000D3AAC" w:rsidRPr="00130CC5" w:rsidRDefault="00895552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认证评定</w:t>
            </w:r>
          </w:p>
        </w:tc>
        <w:tc>
          <w:tcPr>
            <w:tcW w:w="5500" w:type="dxa"/>
          </w:tcPr>
          <w:p w14:paraId="7EC25B2C" w14:textId="5D1F6D88" w:rsidR="000D3AAC" w:rsidRPr="00130CC5" w:rsidRDefault="00B604BC" w:rsidP="00AD345B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根据项目新增项目评定、认证结果评价表、评定问题记录</w:t>
            </w:r>
            <w:r w:rsidR="00D74BF7"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、评定问题记录</w:t>
            </w:r>
            <w:r w:rsidR="004E31C1"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、传审核组信息、检验信息</w:t>
            </w:r>
          </w:p>
        </w:tc>
      </w:tr>
      <w:tr w:rsidR="000D3AAC" w:rsidRPr="00130CC5" w14:paraId="211BDDC5" w14:textId="77777777" w:rsidTr="007B4230">
        <w:tc>
          <w:tcPr>
            <w:tcW w:w="0" w:type="auto"/>
            <w:vMerge/>
            <w:vAlign w:val="center"/>
          </w:tcPr>
          <w:p w14:paraId="3F79F191" w14:textId="77777777" w:rsidR="000D3AAC" w:rsidRPr="00130CC5" w:rsidRDefault="000D3AAC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44351527" w14:textId="78680DB2" w:rsidR="000D3AAC" w:rsidRPr="00130CC5" w:rsidRDefault="00D74BF7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认证结果评价表</w:t>
            </w:r>
          </w:p>
        </w:tc>
        <w:tc>
          <w:tcPr>
            <w:tcW w:w="5500" w:type="dxa"/>
          </w:tcPr>
          <w:p w14:paraId="4379576E" w14:textId="1BCBBDAB" w:rsidR="000D3AAC" w:rsidRPr="00130CC5" w:rsidRDefault="00D74BF7" w:rsidP="00AD345B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基本信息和结论、</w:t>
            </w:r>
            <w:proofErr w:type="spellStart"/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ctc</w:t>
            </w:r>
            <w:proofErr w:type="spellEnd"/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认证结果评价、以及相关单元证书</w:t>
            </w:r>
            <w:r w:rsidR="00764056"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，提供查询导出</w:t>
            </w:r>
          </w:p>
        </w:tc>
      </w:tr>
      <w:tr w:rsidR="000D3AAC" w:rsidRPr="00130CC5" w14:paraId="6BF00C8D" w14:textId="77777777" w:rsidTr="007B4230">
        <w:tc>
          <w:tcPr>
            <w:tcW w:w="0" w:type="auto"/>
            <w:vMerge/>
            <w:vAlign w:val="center"/>
          </w:tcPr>
          <w:p w14:paraId="45179AFE" w14:textId="77777777" w:rsidR="000D3AAC" w:rsidRPr="00130CC5" w:rsidRDefault="000D3AAC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1F18841B" w14:textId="09CC1544" w:rsidR="000D3AAC" w:rsidRPr="00130CC5" w:rsidRDefault="00764056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资料接受</w:t>
            </w:r>
          </w:p>
        </w:tc>
        <w:tc>
          <w:tcPr>
            <w:tcW w:w="5500" w:type="dxa"/>
          </w:tcPr>
          <w:p w14:paraId="0A90B157" w14:textId="05E9C636" w:rsidR="000D3AAC" w:rsidRPr="00130CC5" w:rsidRDefault="00764056" w:rsidP="00AD345B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组长上</w:t>
            </w:r>
            <w:proofErr w:type="gramStart"/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传资料</w:t>
            </w:r>
            <w:proofErr w:type="gramEnd"/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后可生成评定任务</w:t>
            </w:r>
          </w:p>
        </w:tc>
      </w:tr>
      <w:tr w:rsidR="009625A9" w:rsidRPr="00130CC5" w14:paraId="2F035DF0" w14:textId="77777777" w:rsidTr="007B4230">
        <w:tc>
          <w:tcPr>
            <w:tcW w:w="0" w:type="auto"/>
            <w:vAlign w:val="center"/>
          </w:tcPr>
          <w:p w14:paraId="68425D25" w14:textId="0BAFE4E7" w:rsidR="009625A9" w:rsidRPr="00130CC5" w:rsidRDefault="009625A9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实验室</w:t>
            </w:r>
          </w:p>
        </w:tc>
        <w:tc>
          <w:tcPr>
            <w:tcW w:w="1685" w:type="dxa"/>
            <w:vAlign w:val="center"/>
          </w:tcPr>
          <w:p w14:paraId="54FC4954" w14:textId="3AA8278F" w:rsidR="009625A9" w:rsidRPr="00130CC5" w:rsidRDefault="009625A9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检验任务下达</w:t>
            </w:r>
          </w:p>
        </w:tc>
        <w:tc>
          <w:tcPr>
            <w:tcW w:w="5500" w:type="dxa"/>
          </w:tcPr>
          <w:p w14:paraId="6D960324" w14:textId="4BB19C9F" w:rsidR="009625A9" w:rsidRPr="00130CC5" w:rsidRDefault="009625A9" w:rsidP="00AD345B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下达检验任务或调整任务信息</w:t>
            </w:r>
          </w:p>
        </w:tc>
      </w:tr>
      <w:tr w:rsidR="00B57CD9" w:rsidRPr="00130CC5" w14:paraId="4E297FF4" w14:textId="77777777" w:rsidTr="007B4230">
        <w:tc>
          <w:tcPr>
            <w:tcW w:w="0" w:type="auto"/>
            <w:vMerge w:val="restart"/>
            <w:vAlign w:val="center"/>
          </w:tcPr>
          <w:p w14:paraId="4E3B54F2" w14:textId="4CA2CB1C" w:rsidR="00B57CD9" w:rsidRPr="00130CC5" w:rsidRDefault="00B57CD9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证书管理</w:t>
            </w:r>
          </w:p>
        </w:tc>
        <w:tc>
          <w:tcPr>
            <w:tcW w:w="1685" w:type="dxa"/>
            <w:vAlign w:val="center"/>
          </w:tcPr>
          <w:p w14:paraId="55369C95" w14:textId="7BB3ACB2" w:rsidR="00B57CD9" w:rsidRPr="00130CC5" w:rsidRDefault="00B57CD9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证书颁发</w:t>
            </w:r>
          </w:p>
        </w:tc>
        <w:tc>
          <w:tcPr>
            <w:tcW w:w="5500" w:type="dxa"/>
          </w:tcPr>
          <w:p w14:paraId="2B21E3B6" w14:textId="29F292A6" w:rsidR="00B57CD9" w:rsidRPr="00130CC5" w:rsidRDefault="00B57CD9" w:rsidP="00AD345B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根据项目信息颁发证书、编辑和打印</w:t>
            </w:r>
          </w:p>
        </w:tc>
      </w:tr>
      <w:tr w:rsidR="00B57CD9" w:rsidRPr="00130CC5" w14:paraId="41D6C49A" w14:textId="77777777" w:rsidTr="007B4230">
        <w:tc>
          <w:tcPr>
            <w:tcW w:w="0" w:type="auto"/>
            <w:vMerge/>
            <w:vAlign w:val="center"/>
          </w:tcPr>
          <w:p w14:paraId="0D3E6ADC" w14:textId="27F066C1" w:rsidR="00B57CD9" w:rsidRPr="00130CC5" w:rsidRDefault="00B57CD9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2E963112" w14:textId="2FA37C05" w:rsidR="00B57CD9" w:rsidRPr="00130CC5" w:rsidRDefault="00B57CD9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各类查询</w:t>
            </w:r>
          </w:p>
        </w:tc>
        <w:tc>
          <w:tcPr>
            <w:tcW w:w="5500" w:type="dxa"/>
          </w:tcPr>
          <w:p w14:paraId="52E54D64" w14:textId="7C47A610" w:rsidR="00B57CD9" w:rsidRPr="00130CC5" w:rsidRDefault="00B57CD9" w:rsidP="00AD345B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查询工厂证书信息、监督合格通知书、能源合格通知书、不予注册通知、证书处理公告</w:t>
            </w:r>
          </w:p>
        </w:tc>
      </w:tr>
      <w:tr w:rsidR="00B57CD9" w:rsidRPr="00130CC5" w14:paraId="2A571EC7" w14:textId="77777777" w:rsidTr="007B4230">
        <w:tc>
          <w:tcPr>
            <w:tcW w:w="0" w:type="auto"/>
            <w:vMerge/>
          </w:tcPr>
          <w:p w14:paraId="67412887" w14:textId="77777777" w:rsidR="00B57CD9" w:rsidRPr="00130CC5" w:rsidRDefault="00B57CD9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49BCA20D" w14:textId="669179C1" w:rsidR="00B57CD9" w:rsidRPr="00130CC5" w:rsidRDefault="00B57CD9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证书状态变更</w:t>
            </w:r>
          </w:p>
        </w:tc>
        <w:tc>
          <w:tcPr>
            <w:tcW w:w="5500" w:type="dxa"/>
          </w:tcPr>
          <w:p w14:paraId="64A1B2D9" w14:textId="17D9CF61" w:rsidR="00B57CD9" w:rsidRPr="00130CC5" w:rsidRDefault="00B57CD9" w:rsidP="00AD345B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变更证书，需要走流程</w:t>
            </w:r>
          </w:p>
        </w:tc>
      </w:tr>
      <w:tr w:rsidR="00B57CD9" w:rsidRPr="00130CC5" w14:paraId="7CF9066B" w14:textId="77777777" w:rsidTr="007B4230">
        <w:tc>
          <w:tcPr>
            <w:tcW w:w="0" w:type="auto"/>
            <w:vMerge/>
          </w:tcPr>
          <w:p w14:paraId="37E17BCD" w14:textId="77777777" w:rsidR="00B57CD9" w:rsidRPr="00130CC5" w:rsidRDefault="00B57CD9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6057443B" w14:textId="6FD0143B" w:rsidR="00B57CD9" w:rsidRPr="00130CC5" w:rsidRDefault="00B57CD9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监督提要</w:t>
            </w:r>
          </w:p>
        </w:tc>
        <w:tc>
          <w:tcPr>
            <w:tcW w:w="5500" w:type="dxa"/>
          </w:tcPr>
          <w:p w14:paraId="0EE186B2" w14:textId="12A53C74" w:rsidR="00B57CD9" w:rsidRPr="00130CC5" w:rsidRDefault="00B57CD9" w:rsidP="00AD345B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玻璃、陶瓷、体系、自愿</w:t>
            </w:r>
          </w:p>
        </w:tc>
      </w:tr>
      <w:tr w:rsidR="006624E4" w:rsidRPr="00130CC5" w14:paraId="45A45520" w14:textId="77777777" w:rsidTr="007B4230">
        <w:tc>
          <w:tcPr>
            <w:tcW w:w="0" w:type="auto"/>
            <w:vMerge w:val="restart"/>
          </w:tcPr>
          <w:p w14:paraId="2F553670" w14:textId="77777777" w:rsidR="006624E4" w:rsidRPr="00130CC5" w:rsidRDefault="006624E4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  <w:p w14:paraId="0DA4A75A" w14:textId="08B1FD75" w:rsidR="006624E4" w:rsidRPr="00130CC5" w:rsidRDefault="006624E4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财务管理</w:t>
            </w:r>
          </w:p>
        </w:tc>
        <w:tc>
          <w:tcPr>
            <w:tcW w:w="1685" w:type="dxa"/>
            <w:vAlign w:val="center"/>
          </w:tcPr>
          <w:p w14:paraId="00B4D7F4" w14:textId="357C17EB" w:rsidR="006624E4" w:rsidRPr="00130CC5" w:rsidRDefault="006624E4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收费单</w:t>
            </w:r>
          </w:p>
        </w:tc>
        <w:tc>
          <w:tcPr>
            <w:tcW w:w="5500" w:type="dxa"/>
          </w:tcPr>
          <w:p w14:paraId="34CD5E38" w14:textId="0F3FBD8E" w:rsidR="006624E4" w:rsidRPr="00130CC5" w:rsidRDefault="006624E4" w:rsidP="0023701C">
            <w:pPr>
              <w:tabs>
                <w:tab w:val="left" w:pos="45"/>
              </w:tabs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/>
                <w:sz w:val="22"/>
                <w:szCs w:val="24"/>
              </w:rPr>
              <w:tab/>
            </w: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新增、修改收费单</w:t>
            </w:r>
          </w:p>
        </w:tc>
      </w:tr>
      <w:tr w:rsidR="006624E4" w:rsidRPr="00130CC5" w14:paraId="085C277F" w14:textId="77777777" w:rsidTr="007B4230">
        <w:tc>
          <w:tcPr>
            <w:tcW w:w="0" w:type="auto"/>
            <w:vMerge/>
          </w:tcPr>
          <w:p w14:paraId="101D8851" w14:textId="77777777" w:rsidR="006624E4" w:rsidRPr="00130CC5" w:rsidRDefault="006624E4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58033682" w14:textId="0350B44D" w:rsidR="006624E4" w:rsidRPr="00130CC5" w:rsidRDefault="006624E4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信息查询</w:t>
            </w:r>
          </w:p>
        </w:tc>
        <w:tc>
          <w:tcPr>
            <w:tcW w:w="5500" w:type="dxa"/>
          </w:tcPr>
          <w:p w14:paraId="0E4F0414" w14:textId="22E4DCB2" w:rsidR="006624E4" w:rsidRPr="00130CC5" w:rsidRDefault="006624E4" w:rsidP="0023701C">
            <w:pPr>
              <w:tabs>
                <w:tab w:val="left" w:pos="45"/>
              </w:tabs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办公费、催款通知、收费明细项查询（无法点击）</w:t>
            </w:r>
          </w:p>
        </w:tc>
      </w:tr>
      <w:tr w:rsidR="006624E4" w:rsidRPr="00130CC5" w14:paraId="48C61527" w14:textId="77777777" w:rsidTr="007B4230">
        <w:tc>
          <w:tcPr>
            <w:tcW w:w="0" w:type="auto"/>
            <w:vMerge/>
          </w:tcPr>
          <w:p w14:paraId="4509F93D" w14:textId="77777777" w:rsidR="006624E4" w:rsidRPr="00130CC5" w:rsidRDefault="006624E4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2AAB7F1A" w14:textId="5D1787D2" w:rsidR="006624E4" w:rsidRPr="00130CC5" w:rsidRDefault="006624E4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审核费</w:t>
            </w:r>
          </w:p>
        </w:tc>
        <w:tc>
          <w:tcPr>
            <w:tcW w:w="5500" w:type="dxa"/>
          </w:tcPr>
          <w:p w14:paraId="1037D3D4" w14:textId="4F7F45E9" w:rsidR="006624E4" w:rsidRPr="00130CC5" w:rsidRDefault="006624E4" w:rsidP="0023701C">
            <w:pPr>
              <w:tabs>
                <w:tab w:val="left" w:pos="45"/>
              </w:tabs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审核费新建修改、提交财务和汇总</w:t>
            </w:r>
          </w:p>
        </w:tc>
      </w:tr>
      <w:tr w:rsidR="00192F50" w:rsidRPr="00130CC5" w14:paraId="3A8266EA" w14:textId="77777777" w:rsidTr="007B4230">
        <w:tc>
          <w:tcPr>
            <w:tcW w:w="0" w:type="auto"/>
            <w:vMerge w:val="restart"/>
            <w:vAlign w:val="center"/>
          </w:tcPr>
          <w:p w14:paraId="0CD6F3A6" w14:textId="707A439C" w:rsidR="00192F50" w:rsidRPr="00130CC5" w:rsidRDefault="00192F50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人员管理</w:t>
            </w:r>
          </w:p>
        </w:tc>
        <w:tc>
          <w:tcPr>
            <w:tcW w:w="1685" w:type="dxa"/>
            <w:vAlign w:val="center"/>
          </w:tcPr>
          <w:p w14:paraId="2D4DE92B" w14:textId="14BB3DEA" w:rsidR="00192F50" w:rsidRPr="00130CC5" w:rsidRDefault="00C373DE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技术领域</w:t>
            </w:r>
          </w:p>
        </w:tc>
        <w:tc>
          <w:tcPr>
            <w:tcW w:w="5500" w:type="dxa"/>
          </w:tcPr>
          <w:p w14:paraId="20F6E380" w14:textId="74BA3387" w:rsidR="00192F50" w:rsidRPr="00130CC5" w:rsidRDefault="00C373DE" w:rsidP="00AD345B">
            <w:pPr>
              <w:spacing w:line="360" w:lineRule="auto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配置</w:t>
            </w:r>
          </w:p>
        </w:tc>
      </w:tr>
      <w:tr w:rsidR="00192F50" w:rsidRPr="00130CC5" w14:paraId="2DAE677A" w14:textId="77777777" w:rsidTr="007B4230">
        <w:tc>
          <w:tcPr>
            <w:tcW w:w="0" w:type="auto"/>
            <w:vMerge/>
            <w:vAlign w:val="center"/>
          </w:tcPr>
          <w:p w14:paraId="067330C8" w14:textId="29CE7564" w:rsidR="00192F50" w:rsidRPr="00130CC5" w:rsidRDefault="00192F50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0C231817" w14:textId="2D17A172" w:rsidR="00192F50" w:rsidRPr="00130CC5" w:rsidRDefault="00192F50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人员登记</w:t>
            </w:r>
          </w:p>
        </w:tc>
        <w:tc>
          <w:tcPr>
            <w:tcW w:w="5500" w:type="dxa"/>
          </w:tcPr>
          <w:p w14:paraId="395FDD02" w14:textId="340B4F17" w:rsidR="00192F50" w:rsidRPr="00130CC5" w:rsidRDefault="00192F50" w:rsidP="00AD345B">
            <w:pPr>
              <w:spacing w:line="360" w:lineRule="auto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人员登记、包括基本信息、注册资格、注册资格历史记录、专业能力、机构转换、培训记录等</w:t>
            </w:r>
          </w:p>
        </w:tc>
      </w:tr>
      <w:tr w:rsidR="00192F50" w:rsidRPr="00130CC5" w14:paraId="2165DF3A" w14:textId="77777777" w:rsidTr="007B4230">
        <w:tc>
          <w:tcPr>
            <w:tcW w:w="0" w:type="auto"/>
            <w:vMerge/>
          </w:tcPr>
          <w:p w14:paraId="16C46D51" w14:textId="77777777" w:rsidR="00192F50" w:rsidRPr="00130CC5" w:rsidRDefault="00192F50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08A28689" w14:textId="395F0CAE" w:rsidR="00192F50" w:rsidRPr="00130CC5" w:rsidRDefault="00192F50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信息查询</w:t>
            </w:r>
          </w:p>
        </w:tc>
        <w:tc>
          <w:tcPr>
            <w:tcW w:w="5500" w:type="dxa"/>
          </w:tcPr>
          <w:p w14:paraId="5E0FDB88" w14:textId="0B7A0AA7" w:rsidR="00192F50" w:rsidRPr="00130CC5" w:rsidRDefault="00192F50" w:rsidP="00AD345B">
            <w:pPr>
              <w:spacing w:line="360" w:lineRule="auto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个人信息多维度查询（注册资格、专业能力、审核经历等）</w:t>
            </w:r>
          </w:p>
        </w:tc>
      </w:tr>
      <w:tr w:rsidR="009625A9" w:rsidRPr="00130CC5" w14:paraId="70C3B7C5" w14:textId="77777777" w:rsidTr="00832882">
        <w:tc>
          <w:tcPr>
            <w:tcW w:w="0" w:type="auto"/>
            <w:vMerge w:val="restart"/>
            <w:vAlign w:val="center"/>
          </w:tcPr>
          <w:p w14:paraId="7A1BF5A7" w14:textId="77777777" w:rsidR="009625A9" w:rsidRPr="00130CC5" w:rsidRDefault="009625A9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  <w:p w14:paraId="6CB97C1E" w14:textId="77777777" w:rsidR="009625A9" w:rsidRPr="00130CC5" w:rsidRDefault="009625A9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  <w:p w14:paraId="58973718" w14:textId="77777777" w:rsidR="009625A9" w:rsidRPr="00130CC5" w:rsidRDefault="009625A9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  <w:p w14:paraId="1E8D5F68" w14:textId="77777777" w:rsidR="009625A9" w:rsidRPr="00130CC5" w:rsidRDefault="009625A9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  <w:p w14:paraId="02EBED58" w14:textId="3C297C2B" w:rsidR="009625A9" w:rsidRPr="00130CC5" w:rsidRDefault="009625A9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系统设置</w:t>
            </w:r>
          </w:p>
        </w:tc>
        <w:tc>
          <w:tcPr>
            <w:tcW w:w="7185" w:type="dxa"/>
            <w:gridSpan w:val="2"/>
            <w:vAlign w:val="center"/>
          </w:tcPr>
          <w:p w14:paraId="165C5F61" w14:textId="2E7800EF" w:rsidR="009625A9" w:rsidRPr="00130CC5" w:rsidRDefault="009625A9" w:rsidP="00AD345B">
            <w:pPr>
              <w:spacing w:line="360" w:lineRule="auto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公司基本信息配置（银行账号等）、子公司开票信息配置</w:t>
            </w:r>
          </w:p>
        </w:tc>
      </w:tr>
      <w:tr w:rsidR="009625A9" w:rsidRPr="00130CC5" w14:paraId="6836756F" w14:textId="77777777" w:rsidTr="007B4230">
        <w:tc>
          <w:tcPr>
            <w:tcW w:w="0" w:type="auto"/>
            <w:vMerge/>
            <w:vAlign w:val="center"/>
          </w:tcPr>
          <w:p w14:paraId="2EC9A322" w14:textId="3230E0BF" w:rsidR="009625A9" w:rsidRPr="00130CC5" w:rsidRDefault="009625A9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088423A6" w14:textId="76D0308C" w:rsidR="009625A9" w:rsidRPr="00130CC5" w:rsidRDefault="009625A9" w:rsidP="00AD345B">
            <w:pPr>
              <w:spacing w:line="360" w:lineRule="auto"/>
              <w:jc w:val="center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用户管理</w:t>
            </w:r>
          </w:p>
        </w:tc>
        <w:tc>
          <w:tcPr>
            <w:tcW w:w="5500" w:type="dxa"/>
          </w:tcPr>
          <w:p w14:paraId="5058580B" w14:textId="4ED13948" w:rsidR="009625A9" w:rsidRPr="00130CC5" w:rsidRDefault="009625A9" w:rsidP="00AD345B">
            <w:pPr>
              <w:spacing w:line="360" w:lineRule="auto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用户新增编辑分配权限</w:t>
            </w:r>
          </w:p>
        </w:tc>
      </w:tr>
      <w:tr w:rsidR="009625A9" w:rsidRPr="00130CC5" w14:paraId="40A8529A" w14:textId="77777777" w:rsidTr="007B4230">
        <w:tc>
          <w:tcPr>
            <w:tcW w:w="0" w:type="auto"/>
            <w:vMerge/>
          </w:tcPr>
          <w:p w14:paraId="0C44228E" w14:textId="77777777" w:rsidR="009625A9" w:rsidRPr="00130CC5" w:rsidRDefault="009625A9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2CEE6566" w14:textId="4DEC81A4" w:rsidR="009625A9" w:rsidRPr="00130CC5" w:rsidRDefault="009625A9" w:rsidP="00AD345B">
            <w:pPr>
              <w:spacing w:line="360" w:lineRule="auto"/>
              <w:jc w:val="center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角色管理</w:t>
            </w:r>
          </w:p>
        </w:tc>
        <w:tc>
          <w:tcPr>
            <w:tcW w:w="5500" w:type="dxa"/>
          </w:tcPr>
          <w:p w14:paraId="50B4BC4A" w14:textId="372FE7B5" w:rsidR="009625A9" w:rsidRPr="00130CC5" w:rsidRDefault="009625A9" w:rsidP="00AD345B">
            <w:pPr>
              <w:spacing w:line="360" w:lineRule="auto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角色新增编辑设置权限</w:t>
            </w:r>
          </w:p>
        </w:tc>
      </w:tr>
      <w:tr w:rsidR="009625A9" w:rsidRPr="00130CC5" w14:paraId="622AABAD" w14:textId="77777777" w:rsidTr="007B4230">
        <w:tc>
          <w:tcPr>
            <w:tcW w:w="0" w:type="auto"/>
            <w:vMerge/>
          </w:tcPr>
          <w:p w14:paraId="2BE1130D" w14:textId="77777777" w:rsidR="009625A9" w:rsidRPr="00130CC5" w:rsidRDefault="009625A9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74A4A566" w14:textId="1408FD2F" w:rsidR="009625A9" w:rsidRPr="00130CC5" w:rsidRDefault="009625A9" w:rsidP="00AD345B">
            <w:pPr>
              <w:spacing w:line="360" w:lineRule="auto"/>
              <w:jc w:val="center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检测费设置</w:t>
            </w:r>
          </w:p>
        </w:tc>
        <w:tc>
          <w:tcPr>
            <w:tcW w:w="5500" w:type="dxa"/>
          </w:tcPr>
          <w:p w14:paraId="6B6A256D" w14:textId="7F660399" w:rsidR="009625A9" w:rsidRPr="00130CC5" w:rsidRDefault="009625A9" w:rsidP="00AD345B">
            <w:pPr>
              <w:spacing w:line="360" w:lineRule="auto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配置检测费规则</w:t>
            </w:r>
          </w:p>
        </w:tc>
      </w:tr>
      <w:tr w:rsidR="009625A9" w:rsidRPr="00130CC5" w14:paraId="68FBEB0B" w14:textId="77777777" w:rsidTr="007B4230">
        <w:tc>
          <w:tcPr>
            <w:tcW w:w="0" w:type="auto"/>
            <w:vMerge/>
          </w:tcPr>
          <w:p w14:paraId="48A843BB" w14:textId="77777777" w:rsidR="009625A9" w:rsidRPr="00130CC5" w:rsidRDefault="009625A9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7A3B3246" w14:textId="675F0DCA" w:rsidR="009625A9" w:rsidRPr="00130CC5" w:rsidRDefault="009625A9" w:rsidP="00AD345B">
            <w:pPr>
              <w:spacing w:line="360" w:lineRule="auto"/>
              <w:jc w:val="center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数据字典</w:t>
            </w:r>
          </w:p>
        </w:tc>
        <w:tc>
          <w:tcPr>
            <w:tcW w:w="5500" w:type="dxa"/>
          </w:tcPr>
          <w:p w14:paraId="4C04A35C" w14:textId="2B5203F0" w:rsidR="009625A9" w:rsidRPr="00130CC5" w:rsidRDefault="009625A9" w:rsidP="00AD345B">
            <w:pPr>
              <w:spacing w:line="360" w:lineRule="auto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树型数据字典管理（内容较多、申请单状态）</w:t>
            </w:r>
          </w:p>
        </w:tc>
      </w:tr>
      <w:tr w:rsidR="009625A9" w:rsidRPr="00130CC5" w14:paraId="0B365062" w14:textId="77777777" w:rsidTr="007B4230">
        <w:tc>
          <w:tcPr>
            <w:tcW w:w="0" w:type="auto"/>
            <w:vMerge/>
          </w:tcPr>
          <w:p w14:paraId="79B87D86" w14:textId="77777777" w:rsidR="009625A9" w:rsidRPr="00130CC5" w:rsidRDefault="009625A9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35B4812E" w14:textId="05C62EAC" w:rsidR="009625A9" w:rsidRPr="00130CC5" w:rsidRDefault="009625A9" w:rsidP="00AD345B">
            <w:pPr>
              <w:spacing w:line="360" w:lineRule="auto"/>
              <w:jc w:val="center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外网文件管理</w:t>
            </w:r>
          </w:p>
        </w:tc>
        <w:tc>
          <w:tcPr>
            <w:tcW w:w="5500" w:type="dxa"/>
          </w:tcPr>
          <w:p w14:paraId="68CC9328" w14:textId="77777777" w:rsidR="009625A9" w:rsidRPr="00130CC5" w:rsidRDefault="009625A9" w:rsidP="00AD345B">
            <w:pPr>
              <w:spacing w:line="360" w:lineRule="auto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</w:p>
        </w:tc>
      </w:tr>
      <w:tr w:rsidR="009625A9" w:rsidRPr="00130CC5" w14:paraId="4BDE12AD" w14:textId="77777777" w:rsidTr="00BC6377">
        <w:tc>
          <w:tcPr>
            <w:tcW w:w="0" w:type="auto"/>
            <w:vMerge/>
          </w:tcPr>
          <w:p w14:paraId="5BA4EF5D" w14:textId="77777777" w:rsidR="009625A9" w:rsidRPr="00130CC5" w:rsidRDefault="009625A9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7185" w:type="dxa"/>
            <w:gridSpan w:val="2"/>
            <w:vAlign w:val="center"/>
          </w:tcPr>
          <w:p w14:paraId="797D02B7" w14:textId="66D57741" w:rsidR="009625A9" w:rsidRPr="00130CC5" w:rsidRDefault="009625A9" w:rsidP="00AD345B">
            <w:pPr>
              <w:spacing w:line="360" w:lineRule="auto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交通费配置、3C玻璃监督费设置、专业代码、评定问题配置、文件包目录、原材料供应商</w:t>
            </w:r>
          </w:p>
        </w:tc>
      </w:tr>
      <w:tr w:rsidR="009625A9" w:rsidRPr="00130CC5" w14:paraId="45A0690D" w14:textId="77777777" w:rsidTr="009F601F">
        <w:tc>
          <w:tcPr>
            <w:tcW w:w="0" w:type="auto"/>
            <w:vMerge/>
          </w:tcPr>
          <w:p w14:paraId="6934A4B5" w14:textId="77777777" w:rsidR="009625A9" w:rsidRPr="00130CC5" w:rsidRDefault="009625A9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7185" w:type="dxa"/>
            <w:gridSpan w:val="2"/>
            <w:vAlign w:val="center"/>
          </w:tcPr>
          <w:p w14:paraId="3C1325DD" w14:textId="56AF3B4B" w:rsidR="009625A9" w:rsidRPr="00130CC5" w:rsidRDefault="009625A9" w:rsidP="00AD345B">
            <w:pPr>
              <w:spacing w:line="360" w:lineRule="auto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认证实施规则、产品标准、认证产品、自愿性产品规则标准</w:t>
            </w:r>
          </w:p>
        </w:tc>
      </w:tr>
      <w:tr w:rsidR="009625A9" w:rsidRPr="00130CC5" w14:paraId="6AB6D986" w14:textId="77777777" w:rsidTr="009F601F">
        <w:tc>
          <w:tcPr>
            <w:tcW w:w="0" w:type="auto"/>
            <w:vMerge/>
          </w:tcPr>
          <w:p w14:paraId="10B2ECC0" w14:textId="77777777" w:rsidR="009625A9" w:rsidRPr="00130CC5" w:rsidRDefault="009625A9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7185" w:type="dxa"/>
            <w:gridSpan w:val="2"/>
            <w:vAlign w:val="center"/>
          </w:tcPr>
          <w:p w14:paraId="3B313B25" w14:textId="24EF58CB" w:rsidR="009625A9" w:rsidRPr="00130CC5" w:rsidRDefault="009625A9" w:rsidP="00AD345B">
            <w:pPr>
              <w:spacing w:line="360" w:lineRule="auto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实验室管理</w:t>
            </w:r>
          </w:p>
        </w:tc>
      </w:tr>
      <w:tr w:rsidR="009625A9" w:rsidRPr="00130CC5" w14:paraId="143CC18A" w14:textId="77777777" w:rsidTr="00B22322">
        <w:tc>
          <w:tcPr>
            <w:tcW w:w="0" w:type="auto"/>
            <w:vAlign w:val="center"/>
          </w:tcPr>
          <w:p w14:paraId="72A19338" w14:textId="0155BE86" w:rsidR="009625A9" w:rsidRPr="00130CC5" w:rsidRDefault="009625A9" w:rsidP="009625A9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统计分析</w:t>
            </w:r>
          </w:p>
        </w:tc>
        <w:tc>
          <w:tcPr>
            <w:tcW w:w="7185" w:type="dxa"/>
            <w:gridSpan w:val="2"/>
            <w:vAlign w:val="center"/>
          </w:tcPr>
          <w:p w14:paraId="3B99BEE2" w14:textId="517ABC66" w:rsidR="009625A9" w:rsidRPr="00130CC5" w:rsidRDefault="009625A9" w:rsidP="009625A9">
            <w:pPr>
              <w:spacing w:line="360" w:lineRule="auto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企业信息统计、到款统计、证书信息统计、审核任务超时统计、审核</w:t>
            </w:r>
            <w:proofErr w:type="gramStart"/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任务退袋统计</w:t>
            </w:r>
            <w:proofErr w:type="gramEnd"/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、纯新增企业统计</w:t>
            </w:r>
          </w:p>
        </w:tc>
      </w:tr>
      <w:tr w:rsidR="009625A9" w:rsidRPr="00130CC5" w14:paraId="19C8A8F2" w14:textId="77777777" w:rsidTr="00B22322">
        <w:tc>
          <w:tcPr>
            <w:tcW w:w="0" w:type="auto"/>
            <w:vAlign w:val="center"/>
          </w:tcPr>
          <w:p w14:paraId="52DDEDC9" w14:textId="243E967B" w:rsidR="009625A9" w:rsidRPr="00130CC5" w:rsidRDefault="009625A9" w:rsidP="009625A9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信息上报</w:t>
            </w:r>
          </w:p>
        </w:tc>
        <w:tc>
          <w:tcPr>
            <w:tcW w:w="7185" w:type="dxa"/>
            <w:gridSpan w:val="2"/>
            <w:vAlign w:val="center"/>
          </w:tcPr>
          <w:p w14:paraId="26F82C4F" w14:textId="47238C07" w:rsidR="009625A9" w:rsidRPr="00130CC5" w:rsidRDefault="00085E84" w:rsidP="009625A9">
            <w:pPr>
              <w:spacing w:line="360" w:lineRule="auto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按规则导出数据</w:t>
            </w:r>
            <w:proofErr w:type="gramStart"/>
            <w:r w:rsidR="00151373"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用以与认监委</w:t>
            </w:r>
            <w:proofErr w:type="gramEnd"/>
            <w:r w:rsidR="00151373"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认可委的信息上报</w:t>
            </w:r>
          </w:p>
        </w:tc>
      </w:tr>
    </w:tbl>
    <w:p w14:paraId="14B7DDAA" w14:textId="0027FCF4" w:rsidR="009B2811" w:rsidRPr="00130CC5" w:rsidRDefault="009B2811" w:rsidP="001F47F3">
      <w:pPr>
        <w:rPr>
          <w:rFonts w:hint="eastAsia"/>
          <w:sz w:val="20"/>
        </w:rPr>
      </w:pPr>
      <w:bookmarkStart w:id="0" w:name="_GoBack"/>
      <w:bookmarkEnd w:id="0"/>
    </w:p>
    <w:sectPr w:rsidR="009B2811" w:rsidRPr="00130C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3B9177" w14:textId="77777777" w:rsidR="00637E15" w:rsidRDefault="00637E15" w:rsidP="000D3AAC">
      <w:r>
        <w:separator/>
      </w:r>
    </w:p>
  </w:endnote>
  <w:endnote w:type="continuationSeparator" w:id="0">
    <w:p w14:paraId="3FB0CADA" w14:textId="77777777" w:rsidR="00637E15" w:rsidRDefault="00637E15" w:rsidP="000D3A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-简">
    <w:altName w:val="MS Gothic"/>
    <w:charset w:val="86"/>
    <w:family w:val="script"/>
    <w:pitch w:val="fixed"/>
    <w:sig w:usb0="F7FFAFFF" w:usb1="F8DFFFFF" w:usb2="0000003F" w:usb3="00000000" w:csb0="0017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B68624" w14:textId="77777777" w:rsidR="00637E15" w:rsidRDefault="00637E15" w:rsidP="000D3AAC">
      <w:r>
        <w:separator/>
      </w:r>
    </w:p>
  </w:footnote>
  <w:footnote w:type="continuationSeparator" w:id="0">
    <w:p w14:paraId="7ADFB26B" w14:textId="77777777" w:rsidR="00637E15" w:rsidRDefault="00637E15" w:rsidP="000D3A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713"/>
    <w:rsid w:val="00026B0D"/>
    <w:rsid w:val="00085E84"/>
    <w:rsid w:val="000A1713"/>
    <w:rsid w:val="000D3AAC"/>
    <w:rsid w:val="000E43E9"/>
    <w:rsid w:val="001067F1"/>
    <w:rsid w:val="00107B1E"/>
    <w:rsid w:val="00130CC5"/>
    <w:rsid w:val="00151373"/>
    <w:rsid w:val="00163294"/>
    <w:rsid w:val="00192F50"/>
    <w:rsid w:val="001F47F3"/>
    <w:rsid w:val="0023701C"/>
    <w:rsid w:val="002F4BFE"/>
    <w:rsid w:val="0033656C"/>
    <w:rsid w:val="0036177F"/>
    <w:rsid w:val="0039589D"/>
    <w:rsid w:val="003F1730"/>
    <w:rsid w:val="004B5F49"/>
    <w:rsid w:val="004E31C1"/>
    <w:rsid w:val="006257D2"/>
    <w:rsid w:val="00637E15"/>
    <w:rsid w:val="006624E4"/>
    <w:rsid w:val="006A1925"/>
    <w:rsid w:val="007223EF"/>
    <w:rsid w:val="00764056"/>
    <w:rsid w:val="00797EF9"/>
    <w:rsid w:val="007B4230"/>
    <w:rsid w:val="007D7DFD"/>
    <w:rsid w:val="00895552"/>
    <w:rsid w:val="008F452E"/>
    <w:rsid w:val="00912F4C"/>
    <w:rsid w:val="0091595C"/>
    <w:rsid w:val="00940E92"/>
    <w:rsid w:val="009625A9"/>
    <w:rsid w:val="009A19F6"/>
    <w:rsid w:val="009B2811"/>
    <w:rsid w:val="009B3696"/>
    <w:rsid w:val="00A62634"/>
    <w:rsid w:val="00B57CD9"/>
    <w:rsid w:val="00B604BC"/>
    <w:rsid w:val="00C373DE"/>
    <w:rsid w:val="00C46D92"/>
    <w:rsid w:val="00C91864"/>
    <w:rsid w:val="00CC4148"/>
    <w:rsid w:val="00D557C6"/>
    <w:rsid w:val="00D74BF7"/>
    <w:rsid w:val="00E04B3A"/>
    <w:rsid w:val="00E24E0A"/>
    <w:rsid w:val="00E62A70"/>
    <w:rsid w:val="00EC2223"/>
    <w:rsid w:val="00F150B7"/>
    <w:rsid w:val="00F958CE"/>
    <w:rsid w:val="00FD106B"/>
    <w:rsid w:val="00FD7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6D6E6D"/>
  <w15:chartTrackingRefBased/>
  <w15:docId w15:val="{7CD62BC8-6FB3-4D1A-A5F0-A94BC16A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D3A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3A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3A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3A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3AAC"/>
    <w:rPr>
      <w:sz w:val="18"/>
      <w:szCs w:val="18"/>
    </w:rPr>
  </w:style>
  <w:style w:type="table" w:styleId="a7">
    <w:name w:val="Table Grid"/>
    <w:basedOn w:val="a1"/>
    <w:uiPriority w:val="59"/>
    <w:rsid w:val="000D3A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3995</TotalTime>
  <Pages>2</Pages>
  <Words>182</Words>
  <Characters>1041</Characters>
  <Application>Microsoft Office Word</Application>
  <DocSecurity>0</DocSecurity>
  <Lines>8</Lines>
  <Paragraphs>2</Paragraphs>
  <ScaleCrop>false</ScaleCrop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cqm</dc:creator>
  <cp:keywords/>
  <dc:description/>
  <cp:lastModifiedBy>cqm</cp:lastModifiedBy>
  <cp:revision>6</cp:revision>
  <dcterms:created xsi:type="dcterms:W3CDTF">2020-05-12T07:41:00Z</dcterms:created>
  <dcterms:modified xsi:type="dcterms:W3CDTF">2020-05-15T06:48:00Z</dcterms:modified>
</cp:coreProperties>
</file>